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844D" w14:textId="08D46BC2" w:rsidR="00096478" w:rsidRDefault="00DE005B" w:rsidP="00DE005B">
      <w:pPr>
        <w:jc w:val="center"/>
      </w:pPr>
      <w:r>
        <w:rPr>
          <w:noProof/>
        </w:rPr>
        <w:drawing>
          <wp:inline distT="0" distB="0" distL="0" distR="0" wp14:anchorId="58369A76" wp14:editId="41D0886B">
            <wp:extent cx="1644015" cy="876068"/>
            <wp:effectExtent l="38100" t="38100" r="32385" b="38735"/>
            <wp:docPr id="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91" cy="880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7D37FA" w14:textId="542EE377" w:rsidR="00DE005B" w:rsidRPr="001974CE" w:rsidRDefault="00DE005B" w:rsidP="00DE005B">
      <w:pPr>
        <w:jc w:val="center"/>
        <w:rPr>
          <w:b/>
          <w:bCs/>
          <w:sz w:val="52"/>
          <w:szCs w:val="52"/>
        </w:rPr>
      </w:pPr>
      <w:r w:rsidRPr="001974CE">
        <w:rPr>
          <w:b/>
          <w:bCs/>
          <w:sz w:val="52"/>
          <w:szCs w:val="52"/>
        </w:rPr>
        <w:t>Teamwork Charter</w:t>
      </w:r>
    </w:p>
    <w:p w14:paraId="7CBF713D" w14:textId="041109C0" w:rsidR="00DE005B" w:rsidRPr="001974CE" w:rsidRDefault="006C5A30" w:rsidP="00DE005B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“</w:t>
      </w:r>
      <w:r w:rsidR="008A6077" w:rsidRPr="001974CE">
        <w:rPr>
          <w:b/>
          <w:bCs/>
          <w:i/>
          <w:iCs/>
          <w:sz w:val="44"/>
          <w:szCs w:val="44"/>
        </w:rPr>
        <w:t>Can’t</w:t>
      </w:r>
      <w:r w:rsidR="00DE005B" w:rsidRPr="001974CE">
        <w:rPr>
          <w:b/>
          <w:bCs/>
          <w:i/>
          <w:iCs/>
          <w:sz w:val="44"/>
          <w:szCs w:val="44"/>
        </w:rPr>
        <w:t xml:space="preserve"> do my job without you</w:t>
      </w:r>
      <w:r>
        <w:rPr>
          <w:b/>
          <w:bCs/>
          <w:i/>
          <w:iCs/>
          <w:sz w:val="44"/>
          <w:szCs w:val="44"/>
        </w:rPr>
        <w:t>”</w:t>
      </w:r>
      <w:r w:rsidR="00DE005B" w:rsidRPr="001974CE">
        <w:rPr>
          <w:b/>
          <w:bCs/>
          <w:i/>
          <w:iCs/>
          <w:sz w:val="44"/>
          <w:szCs w:val="44"/>
        </w:rPr>
        <w:t xml:space="preserve"> </w:t>
      </w:r>
    </w:p>
    <w:p w14:paraId="11B03CC5" w14:textId="0D60885A" w:rsidR="00DE005B" w:rsidRPr="00D72ED9" w:rsidRDefault="00DE005B" w:rsidP="00DE005B">
      <w:pPr>
        <w:rPr>
          <w:b/>
          <w:bCs/>
          <w:sz w:val="36"/>
          <w:szCs w:val="36"/>
        </w:rPr>
      </w:pPr>
      <w:r w:rsidRPr="00D72ED9">
        <w:rPr>
          <w:sz w:val="36"/>
          <w:szCs w:val="36"/>
        </w:rPr>
        <w:t>I promise as a team player that</w:t>
      </w:r>
      <w:r w:rsidRPr="00D72ED9">
        <w:rPr>
          <w:b/>
          <w:bCs/>
          <w:sz w:val="36"/>
          <w:szCs w:val="36"/>
        </w:rPr>
        <w:t xml:space="preserve"> </w:t>
      </w:r>
      <w:r w:rsidRPr="00D72ED9">
        <w:rPr>
          <w:b/>
          <w:bCs/>
          <w:sz w:val="48"/>
          <w:szCs w:val="48"/>
        </w:rPr>
        <w:t>I will:</w:t>
      </w:r>
    </w:p>
    <w:p w14:paraId="13BE8399" w14:textId="26AE669B" w:rsidR="00DE005B" w:rsidRPr="001974CE" w:rsidRDefault="00DE005B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>Communicate well</w:t>
      </w:r>
    </w:p>
    <w:p w14:paraId="0AFA8DA5" w14:textId="1ECDF178" w:rsidR="00DE005B" w:rsidRPr="001974CE" w:rsidRDefault="00DE005B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 xml:space="preserve">Listen and hear you </w:t>
      </w:r>
    </w:p>
    <w:p w14:paraId="326E73E6" w14:textId="7599E9C4" w:rsidR="00DE005B" w:rsidRPr="001974CE" w:rsidRDefault="00DE005B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>Not jump to conclusions</w:t>
      </w:r>
    </w:p>
    <w:p w14:paraId="12832F6E" w14:textId="173EAADC" w:rsidR="00DE005B" w:rsidRPr="001974CE" w:rsidRDefault="00DE005B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>Ask you if you need help</w:t>
      </w:r>
    </w:p>
    <w:p w14:paraId="1D827FF1" w14:textId="7F5CFA4C" w:rsidR="00DE005B" w:rsidRPr="001974CE" w:rsidRDefault="00DE005B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>Recognise your strengths and support your development</w:t>
      </w:r>
    </w:p>
    <w:p w14:paraId="3AF34DD4" w14:textId="07D61B54" w:rsidR="00DE005B" w:rsidRPr="001974CE" w:rsidRDefault="00DE005B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 xml:space="preserve">Take over when you have a break </w:t>
      </w:r>
    </w:p>
    <w:p w14:paraId="126DB802" w14:textId="3BFED5A2" w:rsidR="00DE005B" w:rsidRPr="001974CE" w:rsidRDefault="008A6077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>Be</w:t>
      </w:r>
      <w:r w:rsidR="00DE005B" w:rsidRPr="001974CE">
        <w:rPr>
          <w:sz w:val="32"/>
          <w:szCs w:val="32"/>
        </w:rPr>
        <w:t xml:space="preserve"> willing to go the extra mile</w:t>
      </w:r>
    </w:p>
    <w:p w14:paraId="38A5E7A2" w14:textId="56BA132C" w:rsidR="00DE005B" w:rsidRPr="001974CE" w:rsidRDefault="00DE005B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>Do my part</w:t>
      </w:r>
    </w:p>
    <w:p w14:paraId="7BCBA9AC" w14:textId="689BEEDB" w:rsidR="00DE005B" w:rsidRPr="001974CE" w:rsidRDefault="00DE005B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>Always have a smile</w:t>
      </w:r>
    </w:p>
    <w:p w14:paraId="1ACDB774" w14:textId="4B5E984C" w:rsidR="00DE005B" w:rsidRPr="001974CE" w:rsidRDefault="00DE005B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>Recognise and support you if you are having a difficult day</w:t>
      </w:r>
    </w:p>
    <w:p w14:paraId="0329AA91" w14:textId="178A8A6D" w:rsidR="00DE005B" w:rsidRPr="001974CE" w:rsidRDefault="00DE005B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>Work with you and not against you</w:t>
      </w:r>
    </w:p>
    <w:p w14:paraId="003DCB30" w14:textId="1A3E9118" w:rsidR="00DE005B" w:rsidRPr="001974CE" w:rsidRDefault="00DE005B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>Be patient</w:t>
      </w:r>
    </w:p>
    <w:p w14:paraId="57497B44" w14:textId="207412F3" w:rsidR="00DE005B" w:rsidRPr="001974CE" w:rsidRDefault="00DE005B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>Stick together</w:t>
      </w:r>
    </w:p>
    <w:p w14:paraId="0E77BD13" w14:textId="669522A8" w:rsidR="00DE005B" w:rsidRPr="001974CE" w:rsidRDefault="00DE005B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>Take responsibility and be accountable</w:t>
      </w:r>
    </w:p>
    <w:p w14:paraId="0BC0CC4C" w14:textId="5F58707E" w:rsidR="00DE005B" w:rsidRPr="001974CE" w:rsidRDefault="00DE005B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>Show empathy</w:t>
      </w:r>
    </w:p>
    <w:p w14:paraId="6783BE8B" w14:textId="69794DE3" w:rsidR="00DE005B" w:rsidRPr="001974CE" w:rsidRDefault="00DE005B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 xml:space="preserve">Support new staff patiently </w:t>
      </w:r>
    </w:p>
    <w:p w14:paraId="452BCED7" w14:textId="39965FE1" w:rsidR="00DE005B" w:rsidRPr="001974CE" w:rsidRDefault="00DE005B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>Include you</w:t>
      </w:r>
    </w:p>
    <w:p w14:paraId="00FED57A" w14:textId="7024FBA5" w:rsidR="00430739" w:rsidRPr="001974CE" w:rsidRDefault="00430739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>Be honest</w:t>
      </w:r>
    </w:p>
    <w:p w14:paraId="552C5158" w14:textId="48649C2D" w:rsidR="00430739" w:rsidRPr="001974CE" w:rsidRDefault="00430739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>Be mindful</w:t>
      </w:r>
    </w:p>
    <w:p w14:paraId="30C0C1EE" w14:textId="5DB15A69" w:rsidR="00430739" w:rsidRPr="001974CE" w:rsidRDefault="00430739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>Respect you</w:t>
      </w:r>
    </w:p>
    <w:p w14:paraId="5C5272F4" w14:textId="40B9CC60" w:rsidR="00430739" w:rsidRPr="001974CE" w:rsidRDefault="00430739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>Give supportive feedback</w:t>
      </w:r>
    </w:p>
    <w:p w14:paraId="54D853E9" w14:textId="72EF4DDC" w:rsidR="008A6077" w:rsidRPr="001974CE" w:rsidRDefault="00A64AB5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>W</w:t>
      </w:r>
      <w:r w:rsidR="008A6077" w:rsidRPr="001974CE">
        <w:rPr>
          <w:sz w:val="32"/>
          <w:szCs w:val="32"/>
        </w:rPr>
        <w:t>ork together as a team irrespective of any friendship groups</w:t>
      </w:r>
    </w:p>
    <w:p w14:paraId="6E0969BC" w14:textId="30210D66" w:rsidR="008A6077" w:rsidRPr="001974CE" w:rsidRDefault="008A6077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>Ensure I always do my best</w:t>
      </w:r>
    </w:p>
    <w:p w14:paraId="2FA641A0" w14:textId="4FB97EDA" w:rsidR="008A6077" w:rsidRPr="001974CE" w:rsidRDefault="008A6077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 xml:space="preserve">Be tolerant </w:t>
      </w:r>
    </w:p>
    <w:p w14:paraId="4C01C748" w14:textId="164EBAC6" w:rsidR="008A6077" w:rsidRPr="001974CE" w:rsidRDefault="008A6077" w:rsidP="00DE00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74CE">
        <w:rPr>
          <w:sz w:val="32"/>
          <w:szCs w:val="32"/>
        </w:rPr>
        <w:t xml:space="preserve">Disagree to agree for the purpose of achieving positive teamwork </w:t>
      </w:r>
    </w:p>
    <w:p w14:paraId="77E29F6B" w14:textId="77777777" w:rsidR="008A6077" w:rsidRDefault="008A6077" w:rsidP="008A6077">
      <w:pPr>
        <w:pStyle w:val="ListParagraph"/>
        <w:rPr>
          <w:sz w:val="24"/>
          <w:szCs w:val="24"/>
        </w:rPr>
      </w:pPr>
    </w:p>
    <w:p w14:paraId="6F02C70B" w14:textId="77777777" w:rsidR="008A6077" w:rsidRDefault="008A6077" w:rsidP="008A6077">
      <w:pPr>
        <w:rPr>
          <w:sz w:val="24"/>
          <w:szCs w:val="24"/>
        </w:rPr>
      </w:pPr>
    </w:p>
    <w:p w14:paraId="5906D157" w14:textId="5B8170B0" w:rsidR="00DE005B" w:rsidRPr="001974CE" w:rsidRDefault="00430739" w:rsidP="00DE005B">
      <w:pPr>
        <w:rPr>
          <w:b/>
          <w:bCs/>
          <w:sz w:val="48"/>
          <w:szCs w:val="48"/>
        </w:rPr>
      </w:pPr>
      <w:r w:rsidRPr="001974CE">
        <w:rPr>
          <w:b/>
          <w:bCs/>
          <w:sz w:val="48"/>
          <w:szCs w:val="48"/>
        </w:rPr>
        <w:t>Ensure our common goal – our residents receive high quality</w:t>
      </w:r>
      <w:r w:rsidR="008A6077" w:rsidRPr="001974CE">
        <w:rPr>
          <w:b/>
          <w:bCs/>
          <w:sz w:val="48"/>
          <w:szCs w:val="48"/>
        </w:rPr>
        <w:t>, personalised care in a timely fashion ensuring their holistical needs are consistently met</w:t>
      </w:r>
    </w:p>
    <w:sectPr w:rsidR="00DE005B" w:rsidRPr="001974CE" w:rsidSect="00C932F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01306"/>
    <w:multiLevelType w:val="hybridMultilevel"/>
    <w:tmpl w:val="F274D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01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5B"/>
    <w:rsid w:val="00044CA9"/>
    <w:rsid w:val="00096478"/>
    <w:rsid w:val="001974CE"/>
    <w:rsid w:val="00275A12"/>
    <w:rsid w:val="00430739"/>
    <w:rsid w:val="006C5A30"/>
    <w:rsid w:val="008A6077"/>
    <w:rsid w:val="00A64AB5"/>
    <w:rsid w:val="00C36A24"/>
    <w:rsid w:val="00C932FE"/>
    <w:rsid w:val="00D72ED9"/>
    <w:rsid w:val="00DE005B"/>
    <w:rsid w:val="00E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581A"/>
  <w15:chartTrackingRefBased/>
  <w15:docId w15:val="{83CF3DE7-23E3-4648-B160-7B2674AA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0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83E11F0E42D4BB07F435EAD00EDBC" ma:contentTypeVersion="15" ma:contentTypeDescription="Create a new document." ma:contentTypeScope="" ma:versionID="a51b2a409b8dee180e22c1721efa7628">
  <xsd:schema xmlns:xsd="http://www.w3.org/2001/XMLSchema" xmlns:xs="http://www.w3.org/2001/XMLSchema" xmlns:p="http://schemas.microsoft.com/office/2006/metadata/properties" xmlns:ns2="c1930aad-b63a-4819-ab36-829e76120a60" xmlns:ns3="6e16bc01-6a48-477c-a939-0ba16a2ef395" targetNamespace="http://schemas.microsoft.com/office/2006/metadata/properties" ma:root="true" ma:fieldsID="375e3550a15a7d194c4a18b840ac73f3" ns2:_="" ns3:_="">
    <xsd:import namespace="c1930aad-b63a-4819-ab36-829e76120a60"/>
    <xsd:import namespace="6e16bc01-6a48-477c-a939-0ba16a2ef3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30aad-b63a-4819-ab36-829e76120a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33f5694-1eaf-465a-8ec0-053c94ef6e22}" ma:internalName="TaxCatchAll" ma:showField="CatchAllData" ma:web="c1930aad-b63a-4819-ab36-829e76120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6bc01-6a48-477c-a939-0ba16a2ef3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53e3a-7f9e-4d64-8336-399b2a77b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930aad-b63a-4819-ab36-829e76120a60" xsi:nil="true"/>
    <lcf76f155ced4ddcb4097134ff3c332f xmlns="6e16bc01-6a48-477c-a939-0ba16a2ef3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F85E4F-9155-4D58-9FBE-08D24B5FCFC2}"/>
</file>

<file path=customXml/itemProps2.xml><?xml version="1.0" encoding="utf-8"?>
<ds:datastoreItem xmlns:ds="http://schemas.openxmlformats.org/officeDocument/2006/customXml" ds:itemID="{56D34338-518E-42A5-8F44-B6830AA96C2E}"/>
</file>

<file path=customXml/itemProps3.xml><?xml version="1.0" encoding="utf-8"?>
<ds:datastoreItem xmlns:ds="http://schemas.openxmlformats.org/officeDocument/2006/customXml" ds:itemID="{DA5B6844-5CDE-4C84-A37B-D8263CA30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Parker</dc:creator>
  <cp:keywords/>
  <dc:description/>
  <cp:lastModifiedBy>Jason Parker</cp:lastModifiedBy>
  <cp:revision>5</cp:revision>
  <cp:lastPrinted>2025-02-21T09:04:00Z</cp:lastPrinted>
  <dcterms:created xsi:type="dcterms:W3CDTF">2025-02-21T08:37:00Z</dcterms:created>
  <dcterms:modified xsi:type="dcterms:W3CDTF">2025-02-21T09:48:00Z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0x01010019E83E11F0E42D4BB07F435EAD00EDBC</vt:lpwstr>
  </property>
</Properties>
</file>